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829DC" w14:textId="77777777" w:rsidR="005B0000" w:rsidRDefault="00337509">
      <w:pPr>
        <w:spacing w:before="150" w:after="150"/>
        <w:jc w:val="center"/>
      </w:pPr>
      <w:r>
        <w:rPr>
          <w:b/>
          <w:bCs/>
          <w:sz w:val="40"/>
          <w:szCs w:val="40"/>
        </w:rPr>
        <w:t>MEDICAL POWER OF ATTORNEY</w:t>
      </w:r>
    </w:p>
    <w:p w14:paraId="375AD615" w14:textId="77777777" w:rsidR="005B0000" w:rsidRDefault="00337509">
      <w:pPr>
        <w:spacing w:before="150" w:after="150"/>
        <w:jc w:val="center"/>
      </w:pPr>
      <w:r>
        <w:rPr>
          <w:b/>
          <w:bCs/>
          <w:sz w:val="40"/>
          <w:szCs w:val="40"/>
        </w:rPr>
        <w:t xml:space="preserve"> </w:t>
      </w:r>
    </w:p>
    <w:p w14:paraId="32D3B288" w14:textId="77777777" w:rsidR="005B0000" w:rsidRDefault="00337509">
      <w:pPr>
        <w:spacing w:before="150" w:after="150"/>
        <w:jc w:val="center"/>
      </w:pPr>
      <w:r>
        <w:rPr>
          <w:b/>
          <w:bCs/>
          <w:sz w:val="40"/>
          <w:szCs w:val="40"/>
        </w:rPr>
        <w:t xml:space="preserve"> </w:t>
      </w:r>
      <w:r>
        <w:t xml:space="preserve"> </w:t>
      </w:r>
    </w:p>
    <w:p w14:paraId="7E74C925" w14:textId="77777777" w:rsidR="005B0000" w:rsidRDefault="00337509">
      <w:r>
        <w:rPr>
          <w:b/>
          <w:bCs/>
        </w:rPr>
        <w:t>IMPORTANT INFORMATION</w:t>
      </w:r>
      <w:r>
        <w:t xml:space="preserve"> </w:t>
      </w:r>
    </w:p>
    <w:p w14:paraId="6155840E" w14:textId="77777777" w:rsidR="005B0000" w:rsidRDefault="00337509">
      <w:r>
        <w:t xml:space="preserve">  </w:t>
      </w:r>
    </w:p>
    <w:p w14:paraId="28B7F16B" w14:textId="77777777" w:rsidR="005B0000" w:rsidRDefault="00337509">
      <w:r>
        <w:t xml:space="preserve">IT IS IMPORTANT THAT YOU REVIEW THE FOLLOWING INFORMATION BEFORE YOU SIGN THIS DOCUMENT. READ THE INFORMATION CAREFULLY AND SEEK GUIDANCE FROM A HEALTHCARE PROFESSIONAL OR ATTORNEY IF YOU DO NOT UNDERSTAND ANY OF THE TERMS. </w:t>
      </w:r>
    </w:p>
    <w:p w14:paraId="33B551AA" w14:textId="77777777" w:rsidR="005B0000" w:rsidRDefault="00337509">
      <w:r>
        <w:t xml:space="preserve">  </w:t>
      </w:r>
    </w:p>
    <w:p w14:paraId="4E0ABEA6" w14:textId="77777777" w:rsidR="005B0000" w:rsidRDefault="00337509">
      <w:r>
        <w:t>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and refuse to consent to medical treatment</w:t>
      </w:r>
      <w:r w:rsidR="00BD50FB">
        <w:t xml:space="preserve">. </w:t>
      </w:r>
      <w:r>
        <w:t xml:space="preserve">It is, therefore, important that you know and trust your agent and that your agent is aware of your preferences for health care treatment. </w:t>
      </w:r>
    </w:p>
    <w:p w14:paraId="0D40C29F" w14:textId="77777777" w:rsidR="005B0000" w:rsidRDefault="00337509">
      <w:r>
        <w:t xml:space="preserve">  </w:t>
      </w:r>
    </w:p>
    <w:p w14:paraId="0876F8D9" w14:textId="77777777" w:rsidR="005B0000" w:rsidRDefault="00337509">
      <w: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unless otherwise stated in this document. </w:t>
      </w:r>
    </w:p>
    <w:p w14:paraId="57356151" w14:textId="77777777" w:rsidR="005B0000" w:rsidRDefault="00337509">
      <w:r>
        <w:t xml:space="preserve">  </w:t>
      </w:r>
    </w:p>
    <w:p w14:paraId="35E33B04" w14:textId="77777777" w:rsidR="005B0000" w:rsidRDefault="00337509">
      <w:r>
        <w:t xml:space="preserve">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up to two (2) Alternate Agents in case your main Agent is unavailable to act. Your Alternate Agent(s) should also be over 18 and aware of your preferences. </w:t>
      </w:r>
    </w:p>
    <w:p w14:paraId="695BD314" w14:textId="77777777" w:rsidR="005B0000" w:rsidRDefault="00337509">
      <w:r>
        <w:t xml:space="preserve">  </w:t>
      </w:r>
    </w:p>
    <w:p w14:paraId="02BDA32D" w14:textId="77777777" w:rsidR="005B0000" w:rsidRDefault="00337509">
      <w:r>
        <w:t xml:space="preserve">You may revoke this document at any time while you are still competent to do so. You may revoke it by telling your medical provider and your agent that you are revoking the document or you may provide them a written revocation (Recommended). If you execute another power of attorney later, that will have the effect of revoking this one. </w:t>
      </w:r>
    </w:p>
    <w:p w14:paraId="4029A0F5" w14:textId="77777777" w:rsidR="005B0000" w:rsidRDefault="00337509">
      <w:r>
        <w:t xml:space="preserve">  </w:t>
      </w:r>
    </w:p>
    <w:p w14:paraId="1810A5E9" w14:textId="77777777" w:rsidR="005B0000" w:rsidRDefault="00337509">
      <w:r>
        <w:t xml:space="preserve">In order for this document to be valid, it must be signed in the presence of a notary or two (2) witnesses. If you choose to have two witnesses sign, they must be at least 18, competent and independent and not your agent or related to your agent. </w:t>
      </w:r>
    </w:p>
    <w:p w14:paraId="51B98A06" w14:textId="77777777" w:rsidR="005B0000" w:rsidRDefault="00337509">
      <w:r>
        <w:lastRenderedPageBreak/>
        <w:t xml:space="preserve">  </w:t>
      </w:r>
    </w:p>
    <w:p w14:paraId="55F0F2BA" w14:textId="77777777" w:rsidR="005B0000" w:rsidRDefault="00337509">
      <w:pPr>
        <w:jc w:val="center"/>
      </w:pPr>
      <w:r>
        <w:rPr>
          <w:b/>
          <w:bCs/>
          <w:sz w:val="32"/>
          <w:szCs w:val="32"/>
          <w:u w:val="single"/>
        </w:rPr>
        <w:t>PART I. APPOINTMENT OF HEALTH CARE AGENT</w:t>
      </w:r>
      <w:r>
        <w:t xml:space="preserve"> </w:t>
      </w:r>
    </w:p>
    <w:p w14:paraId="179CAEA7" w14:textId="77777777" w:rsidR="005B0000" w:rsidRDefault="00337509">
      <w:r>
        <w:t xml:space="preserve">  </w:t>
      </w:r>
    </w:p>
    <w:p w14:paraId="70E4F16A" w14:textId="1A1E0BC0" w:rsidR="005B0000" w:rsidRDefault="00337509">
      <w:r>
        <w:t xml:space="preserve">I, </w:t>
      </w:r>
      <w:r w:rsidR="00754C06">
        <w:t>___________________</w:t>
      </w:r>
      <w:r>
        <w:t xml:space="preserve">, of </w:t>
      </w:r>
      <w:r w:rsidR="00754C06">
        <w:t>_________________________________________</w:t>
      </w:r>
      <w:r>
        <w:t xml:space="preserve"> (hereinafter known as the “Principal”) hereby appoint, </w:t>
      </w:r>
      <w:r w:rsidR="00754C06">
        <w:t>____________________</w:t>
      </w:r>
      <w:r>
        <w:t xml:space="preserve">, of </w:t>
      </w:r>
      <w:r w:rsidR="00754C06">
        <w:t>_______________________________________</w:t>
      </w:r>
      <w:r>
        <w:t xml:space="preserve"> (hereinafter known as the “Agent”) as my Agent to make any and all medical decisions on my behalf, except to the extent that I limit in this document. My Agent can be reached at the following contact information: </w:t>
      </w:r>
    </w:p>
    <w:p w14:paraId="1A0E6AEB" w14:textId="77777777" w:rsidR="005B0000" w:rsidRDefault="00337509">
      <w:r>
        <w:t xml:space="preserve">  </w:t>
      </w:r>
    </w:p>
    <w:p w14:paraId="36287324" w14:textId="77777777" w:rsidR="005B0000" w:rsidRDefault="00337509">
      <w:r>
        <w:rPr>
          <w:b/>
          <w:bCs/>
        </w:rPr>
        <w:t>Home Phone</w:t>
      </w:r>
      <w:r>
        <w:t xml:space="preserve">: N/A </w:t>
      </w:r>
      <w:r>
        <w:rPr>
          <w:b/>
          <w:bCs/>
        </w:rPr>
        <w:t>Work Phone</w:t>
      </w:r>
      <w:r>
        <w:t xml:space="preserve">: N/A </w:t>
      </w:r>
    </w:p>
    <w:p w14:paraId="48D607A4" w14:textId="77777777" w:rsidR="005B0000" w:rsidRDefault="00337509">
      <w:r>
        <w:t xml:space="preserve">  </w:t>
      </w:r>
    </w:p>
    <w:p w14:paraId="55EFF711" w14:textId="7D021F90" w:rsidR="005B0000" w:rsidRDefault="00337509">
      <w:r>
        <w:rPr>
          <w:b/>
          <w:bCs/>
        </w:rPr>
        <w:t>Cell Phone</w:t>
      </w:r>
      <w:r>
        <w:t xml:space="preserve">: </w:t>
      </w:r>
      <w:r w:rsidR="00754C06">
        <w:t>_________________________________</w:t>
      </w:r>
      <w:r>
        <w:rPr>
          <w:b/>
          <w:bCs/>
        </w:rPr>
        <w:t>E-Mail</w:t>
      </w:r>
      <w:r>
        <w:t xml:space="preserve">: </w:t>
      </w:r>
      <w:r w:rsidR="00754C06">
        <w:t>_____________________________</w:t>
      </w:r>
    </w:p>
    <w:p w14:paraId="71E634DE" w14:textId="77777777" w:rsidR="005B0000" w:rsidRDefault="00337509">
      <w:r>
        <w:t xml:space="preserve">  </w:t>
      </w:r>
    </w:p>
    <w:p w14:paraId="278725DB" w14:textId="77777777" w:rsidR="005B0000" w:rsidRDefault="00337509">
      <w:r>
        <w:rPr>
          <w:b/>
          <w:bCs/>
          <w:u w:val="single"/>
        </w:rPr>
        <w:t>APPOINTMENT OF ALTERNATE AGENT(S)</w:t>
      </w:r>
      <w:r>
        <w:t xml:space="preserve"> </w:t>
      </w:r>
    </w:p>
    <w:p w14:paraId="06C40A1E" w14:textId="77777777" w:rsidR="005B0000" w:rsidRDefault="00337509">
      <w:r>
        <w:t xml:space="preserve">  </w:t>
      </w:r>
    </w:p>
    <w:p w14:paraId="29C4E649" w14:textId="77777777" w:rsidR="005B0000" w:rsidRDefault="00337509">
      <w:r>
        <w:t xml:space="preserve">If my Agent appointed above is unable or unwilling to serve, there shall be no other individuals authorized to make medical decisions on my behalf.  </w:t>
      </w:r>
    </w:p>
    <w:p w14:paraId="01C339A4" w14:textId="77777777" w:rsidR="005B0000" w:rsidRDefault="00337509">
      <w:r>
        <w:t xml:space="preserve">  </w:t>
      </w:r>
    </w:p>
    <w:p w14:paraId="3987081E" w14:textId="77777777" w:rsidR="005B0000" w:rsidRDefault="00337509">
      <w:r>
        <w:rPr>
          <w:b/>
          <w:bCs/>
          <w:u w:val="single"/>
        </w:rPr>
        <w:t>LIMITATIONS OF MY AGENT</w:t>
      </w:r>
      <w:r>
        <w:t xml:space="preserve"> </w:t>
      </w:r>
    </w:p>
    <w:p w14:paraId="0C4F41F1" w14:textId="77777777" w:rsidR="005B0000" w:rsidRDefault="00337509">
      <w:r>
        <w:t xml:space="preserve">  </w:t>
      </w:r>
    </w:p>
    <w:p w14:paraId="57A17944" w14:textId="77777777" w:rsidR="005B0000" w:rsidRDefault="00337509">
      <w:r>
        <w:rPr>
          <w:b/>
          <w:bCs/>
        </w:rPr>
        <w:t>Initial</w:t>
      </w:r>
      <w:r>
        <w:t xml:space="preserve"> </w:t>
      </w:r>
    </w:p>
    <w:p w14:paraId="68B600D0" w14:textId="77777777" w:rsidR="005B0000" w:rsidRDefault="00337509">
      <w:r>
        <w:t xml:space="preserve">  </w:t>
      </w:r>
    </w:p>
    <w:p w14:paraId="294A26F9" w14:textId="77777777" w:rsidR="005B0000" w:rsidRDefault="00337509">
      <w:r>
        <w:t xml:space="preserve">_______ - I intend for my agent to be treated as I would with respect to my rights regarding the use and disclosure of my individually identifiable health information or medical records. This release authority applies to information governed by the Health Insurance Portability and Accountability Act (HIPAA) of 1996, 42 USC 1320d, 45 CFR 160-164. </w:t>
      </w:r>
    </w:p>
    <w:p w14:paraId="1CC5D827" w14:textId="77777777" w:rsidR="005B0000" w:rsidRDefault="00337509">
      <w:r>
        <w:t xml:space="preserve">  </w:t>
      </w:r>
    </w:p>
    <w:p w14:paraId="6D0224C2" w14:textId="77777777" w:rsidR="005B0000" w:rsidRDefault="00337509">
      <w:r>
        <w:rPr>
          <w:b/>
          <w:bCs/>
          <w:u w:val="single"/>
        </w:rPr>
        <w:t>DURATION</w:t>
      </w:r>
      <w:r>
        <w:t xml:space="preserve"> </w:t>
      </w:r>
    </w:p>
    <w:p w14:paraId="06492974" w14:textId="77777777" w:rsidR="005B0000" w:rsidRDefault="00337509">
      <w:r>
        <w:t xml:space="preserve">  </w:t>
      </w:r>
    </w:p>
    <w:p w14:paraId="3FC80E19" w14:textId="77777777" w:rsidR="005B0000" w:rsidRDefault="00337509">
      <w:r>
        <w:t xml:space="preserve">Unless stated otherwise herein, this document shall remain in effect until I revoke it. I understand that I cannot revoke this document during the time I am considered incompetent to make my own decisions. </w:t>
      </w:r>
    </w:p>
    <w:p w14:paraId="78D1AF71" w14:textId="77777777" w:rsidR="005B0000" w:rsidRDefault="00337509">
      <w:r>
        <w:t xml:space="preserve">  </w:t>
      </w:r>
    </w:p>
    <w:p w14:paraId="1F448481" w14:textId="77777777" w:rsidR="001D626E" w:rsidRDefault="001D626E">
      <w:pPr>
        <w:rPr>
          <w:b/>
          <w:bCs/>
        </w:rPr>
      </w:pPr>
    </w:p>
    <w:p w14:paraId="229C057B" w14:textId="77777777" w:rsidR="001D626E" w:rsidRDefault="001D626E">
      <w:pPr>
        <w:rPr>
          <w:b/>
          <w:bCs/>
        </w:rPr>
      </w:pPr>
    </w:p>
    <w:p w14:paraId="568B1780" w14:textId="77777777" w:rsidR="005B0000" w:rsidRDefault="00337509">
      <w:r>
        <w:rPr>
          <w:b/>
          <w:bCs/>
        </w:rPr>
        <w:lastRenderedPageBreak/>
        <w:t>Initial</w:t>
      </w:r>
      <w:r>
        <w:t xml:space="preserve"> </w:t>
      </w:r>
    </w:p>
    <w:p w14:paraId="31115ED8" w14:textId="77777777" w:rsidR="005B0000" w:rsidRDefault="00337509">
      <w:r>
        <w:t xml:space="preserve">  </w:t>
      </w:r>
    </w:p>
    <w:p w14:paraId="02705A0A" w14:textId="77777777" w:rsidR="005B0000" w:rsidRDefault="00337509">
      <w:r>
        <w:t xml:space="preserve">_______ - This document shall not have an end date and shall terminate upon revocation, a new medical power of attorney, or my death. </w:t>
      </w:r>
    </w:p>
    <w:p w14:paraId="2B3AF5BF" w14:textId="77777777" w:rsidR="005B0000" w:rsidRDefault="00337509">
      <w:r>
        <w:t xml:space="preserve">  </w:t>
      </w:r>
    </w:p>
    <w:p w14:paraId="0FF25824" w14:textId="77777777" w:rsidR="005B0000" w:rsidRDefault="00337509">
      <w:r>
        <w:rPr>
          <w:b/>
          <w:bCs/>
          <w:u w:val="single"/>
        </w:rPr>
        <w:t>WHEN AGENT'S AUTHORITY BECOMES EFFECTIVE</w:t>
      </w:r>
      <w:r>
        <w:t xml:space="preserve"> </w:t>
      </w:r>
    </w:p>
    <w:p w14:paraId="5F2C0696" w14:textId="77777777" w:rsidR="005B0000" w:rsidRDefault="00337509">
      <w:r>
        <w:t xml:space="preserve">  </w:t>
      </w:r>
    </w:p>
    <w:p w14:paraId="37059A76" w14:textId="77777777" w:rsidR="005B0000" w:rsidRDefault="00337509">
      <w:r>
        <w:t xml:space="preserve">My Agent's authority becomes effective (Initial Below): </w:t>
      </w:r>
    </w:p>
    <w:p w14:paraId="6D035EE8" w14:textId="77777777" w:rsidR="005B0000" w:rsidRDefault="00337509">
      <w:r>
        <w:t xml:space="preserve"> </w:t>
      </w:r>
    </w:p>
    <w:p w14:paraId="355CD368" w14:textId="77777777" w:rsidR="005B0000" w:rsidRDefault="00337509">
      <w:r>
        <w:rPr>
          <w:b/>
          <w:bCs/>
        </w:rPr>
        <w:t>Initial</w:t>
      </w:r>
      <w:r>
        <w:t xml:space="preserve"> </w:t>
      </w:r>
    </w:p>
    <w:p w14:paraId="452710A0" w14:textId="77777777" w:rsidR="005B0000" w:rsidRDefault="00337509">
      <w:r>
        <w:t xml:space="preserve">  </w:t>
      </w:r>
    </w:p>
    <w:p w14:paraId="06B5ADC9" w14:textId="77777777" w:rsidR="005B0000" w:rsidRDefault="00337509">
      <w:r>
        <w:t xml:space="preserve">_______ - Immediately to make health care decisions on my behalf.  </w:t>
      </w:r>
    </w:p>
    <w:p w14:paraId="02D89B77" w14:textId="77777777" w:rsidR="005B0000" w:rsidRDefault="00337509">
      <w:r>
        <w:t xml:space="preserve">  </w:t>
      </w:r>
    </w:p>
    <w:p w14:paraId="4AD0D47C" w14:textId="77777777" w:rsidR="005B0000" w:rsidRDefault="00337509">
      <w:r>
        <w:rPr>
          <w:b/>
          <w:bCs/>
          <w:u w:val="single"/>
        </w:rPr>
        <w:t>AGENT'S OBLIGATION</w:t>
      </w:r>
      <w:r>
        <w:t xml:space="preserve"> </w:t>
      </w:r>
    </w:p>
    <w:p w14:paraId="487471FD" w14:textId="77777777" w:rsidR="005B0000" w:rsidRDefault="00337509">
      <w:r>
        <w:t xml:space="preserve">  </w:t>
      </w:r>
    </w:p>
    <w:p w14:paraId="3645D8B1" w14:textId="77777777" w:rsidR="005B0000" w:rsidRDefault="00337509">
      <w:r>
        <w:t xml:space="preserve">My Agent shall make health care decisions for me in accordance with this power of attorney for health care, any instructions I give in Part II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 </w:t>
      </w:r>
    </w:p>
    <w:p w14:paraId="3096D9B7" w14:textId="77777777" w:rsidR="005B0000" w:rsidRDefault="00337509">
      <w:r>
        <w:t xml:space="preserve">  </w:t>
      </w:r>
    </w:p>
    <w:p w14:paraId="262B0C09" w14:textId="77777777" w:rsidR="005B0000" w:rsidRDefault="00337509">
      <w:r>
        <w:rPr>
          <w:b/>
          <w:bCs/>
          <w:u w:val="single"/>
        </w:rPr>
        <w:t>AGENT'S POSTDEATH AUTHORITY</w:t>
      </w:r>
      <w:r>
        <w:t xml:space="preserve"> </w:t>
      </w:r>
    </w:p>
    <w:p w14:paraId="5C7984D8" w14:textId="77777777" w:rsidR="005B0000" w:rsidRDefault="00337509">
      <w:r>
        <w:t xml:space="preserve">  </w:t>
      </w:r>
    </w:p>
    <w:p w14:paraId="3CEA2890" w14:textId="77777777" w:rsidR="005B0000" w:rsidRDefault="00337509">
      <w:r>
        <w:rPr>
          <w:b/>
          <w:bCs/>
        </w:rPr>
        <w:t>Initial</w:t>
      </w:r>
      <w:r>
        <w:t xml:space="preserve"> </w:t>
      </w:r>
    </w:p>
    <w:p w14:paraId="7E22EAD5" w14:textId="77777777" w:rsidR="005B0000" w:rsidRDefault="00337509">
      <w:r>
        <w:t xml:space="preserve">  </w:t>
      </w:r>
    </w:p>
    <w:p w14:paraId="1C97FB5F" w14:textId="77777777" w:rsidR="005B0000" w:rsidRDefault="00337509">
      <w:r>
        <w:t xml:space="preserve">_______ - My Agent is not authorized to make anatomical gifts, authorize an autopsy, or the direct disposition of my remains, except as I state in Part III of this form.   </w:t>
      </w:r>
    </w:p>
    <w:p w14:paraId="0D932715" w14:textId="77777777" w:rsidR="005B0000" w:rsidRDefault="00337509">
      <w:r>
        <w:t xml:space="preserve">  </w:t>
      </w:r>
    </w:p>
    <w:p w14:paraId="614F139D" w14:textId="77777777" w:rsidR="005B0000" w:rsidRDefault="00337509">
      <w:r>
        <w:rPr>
          <w:b/>
          <w:bCs/>
          <w:u w:val="single"/>
        </w:rPr>
        <w:t>PRIOR MEDICAL POWER OF ATTORNEY</w:t>
      </w:r>
      <w:r>
        <w:t xml:space="preserve"> </w:t>
      </w:r>
    </w:p>
    <w:p w14:paraId="31B056B6" w14:textId="77777777" w:rsidR="005B0000" w:rsidRDefault="00337509">
      <w:r>
        <w:t xml:space="preserve">  </w:t>
      </w:r>
    </w:p>
    <w:p w14:paraId="54FB5470" w14:textId="77777777" w:rsidR="005B0000" w:rsidRDefault="00337509">
      <w:r>
        <w:t xml:space="preserve">By signing this document, I hereby revoke any and all prior medical powers of attorney that I may have executed. </w:t>
      </w:r>
    </w:p>
    <w:p w14:paraId="48E3421A" w14:textId="77777777" w:rsidR="001D626E" w:rsidRDefault="001D626E">
      <w:pPr>
        <w:jc w:val="center"/>
        <w:rPr>
          <w:b/>
          <w:bCs/>
          <w:sz w:val="32"/>
          <w:szCs w:val="32"/>
          <w:u w:val="single"/>
        </w:rPr>
      </w:pPr>
    </w:p>
    <w:p w14:paraId="516BAB1F" w14:textId="77777777" w:rsidR="001D626E" w:rsidRDefault="001D626E">
      <w:pPr>
        <w:jc w:val="center"/>
        <w:rPr>
          <w:b/>
          <w:bCs/>
          <w:sz w:val="32"/>
          <w:szCs w:val="32"/>
          <w:u w:val="single"/>
        </w:rPr>
      </w:pPr>
    </w:p>
    <w:p w14:paraId="2A90AFA3" w14:textId="77777777" w:rsidR="005B0000" w:rsidRDefault="00337509">
      <w:pPr>
        <w:jc w:val="center"/>
      </w:pPr>
      <w:r>
        <w:rPr>
          <w:b/>
          <w:bCs/>
          <w:sz w:val="32"/>
          <w:szCs w:val="32"/>
          <w:u w:val="single"/>
        </w:rPr>
        <w:lastRenderedPageBreak/>
        <w:t>PART II. LIVING WILL</w:t>
      </w:r>
      <w:r>
        <w:t xml:space="preserve"> </w:t>
      </w:r>
    </w:p>
    <w:p w14:paraId="0BAEBEDC" w14:textId="77777777" w:rsidR="005B0000" w:rsidRDefault="00337509">
      <w:r>
        <w:t xml:space="preserve">  </w:t>
      </w:r>
    </w:p>
    <w:p w14:paraId="49DCABB4" w14:textId="77777777" w:rsidR="005B0000" w:rsidRDefault="00337509">
      <w:r>
        <w:rPr>
          <w:b/>
          <w:bCs/>
        </w:rPr>
        <w:t>Initial</w:t>
      </w:r>
      <w:r>
        <w:t xml:space="preserve"> </w:t>
      </w:r>
    </w:p>
    <w:p w14:paraId="31B3F18E" w14:textId="77777777" w:rsidR="005B0000" w:rsidRDefault="00337509">
      <w:r>
        <w:t xml:space="preserve">  </w:t>
      </w:r>
    </w:p>
    <w:p w14:paraId="5F46B445" w14:textId="6499243F" w:rsidR="005B0000" w:rsidRDefault="00337509">
      <w:r>
        <w:t xml:space="preserve">_______ - I, </w:t>
      </w:r>
      <w:r w:rsidR="00754C06">
        <w:t>_________________________________</w:t>
      </w:r>
      <w:r>
        <w:t xml:space="preserve">, declare to not elect having a Living Will as part of my Medical Power of Attorney Form.  </w:t>
      </w:r>
    </w:p>
    <w:p w14:paraId="367E932F" w14:textId="77777777" w:rsidR="005B0000" w:rsidRDefault="00337509">
      <w:pPr>
        <w:jc w:val="center"/>
      </w:pPr>
      <w:r>
        <w:t xml:space="preserve">  </w:t>
      </w:r>
    </w:p>
    <w:p w14:paraId="30E13CEE" w14:textId="77777777" w:rsidR="005B0000" w:rsidRDefault="00337509">
      <w:pPr>
        <w:jc w:val="center"/>
      </w:pPr>
      <w:r>
        <w:rPr>
          <w:b/>
          <w:bCs/>
          <w:sz w:val="32"/>
          <w:szCs w:val="32"/>
          <w:u w:val="single"/>
        </w:rPr>
        <w:t>PART III. DONATION OF ORGANS</w:t>
      </w:r>
      <w:r>
        <w:t xml:space="preserve"> </w:t>
      </w:r>
    </w:p>
    <w:p w14:paraId="4BEB3B8B" w14:textId="77777777" w:rsidR="005B0000" w:rsidRDefault="00337509">
      <w:r>
        <w:rPr>
          <w:b/>
          <w:bCs/>
        </w:rPr>
        <w:t>Initial</w:t>
      </w:r>
      <w:r>
        <w:t xml:space="preserve"> </w:t>
      </w:r>
    </w:p>
    <w:p w14:paraId="1A582F78" w14:textId="77777777" w:rsidR="005B0000" w:rsidRDefault="00337509">
      <w:r>
        <w:t xml:space="preserve">  </w:t>
      </w:r>
    </w:p>
    <w:p w14:paraId="4421DE9E" w14:textId="77777777" w:rsidR="005B0000" w:rsidRDefault="00337509">
      <w:r>
        <w:t xml:space="preserve">_______ - I do not wish to donate any of my organs after my death.   </w:t>
      </w:r>
    </w:p>
    <w:p w14:paraId="62662CF0" w14:textId="77777777" w:rsidR="005B0000" w:rsidRDefault="00337509">
      <w:pPr>
        <w:jc w:val="center"/>
      </w:pPr>
      <w:r>
        <w:t xml:space="preserve">  </w:t>
      </w:r>
    </w:p>
    <w:p w14:paraId="04D6CF5A" w14:textId="77777777" w:rsidR="005B0000" w:rsidRDefault="00337509">
      <w:pPr>
        <w:jc w:val="center"/>
      </w:pPr>
      <w:r>
        <w:rPr>
          <w:b/>
          <w:bCs/>
          <w:sz w:val="32"/>
          <w:szCs w:val="32"/>
          <w:u w:val="single"/>
        </w:rPr>
        <w:t>PART IV. PRIMARY CARE PHYSICIAN</w:t>
      </w:r>
      <w:r>
        <w:t xml:space="preserve"> </w:t>
      </w:r>
    </w:p>
    <w:p w14:paraId="3FDD7335" w14:textId="77777777" w:rsidR="005B0000" w:rsidRDefault="00337509">
      <w:r>
        <w:t xml:space="preserve">  </w:t>
      </w:r>
    </w:p>
    <w:p w14:paraId="2D9984FB" w14:textId="2D71DF62" w:rsidR="005B0000" w:rsidRDefault="00337509">
      <w:r>
        <w:t xml:space="preserve">I, </w:t>
      </w:r>
      <w:r w:rsidR="00754C06">
        <w:t>___________________________________________</w:t>
      </w:r>
      <w:r>
        <w:t xml:space="preserve">, wish to enter my Primary Care Physician's information as detailed below: </w:t>
      </w:r>
    </w:p>
    <w:p w14:paraId="758F6B05" w14:textId="77777777" w:rsidR="005B0000" w:rsidRDefault="00337509">
      <w:r>
        <w:t xml:space="preserve"> </w:t>
      </w:r>
    </w:p>
    <w:p w14:paraId="1A0996DB" w14:textId="77777777" w:rsidR="005B0000" w:rsidRDefault="00337509">
      <w:r>
        <w:rPr>
          <w:b/>
          <w:bCs/>
        </w:rPr>
        <w:t>Primary Care Physician</w:t>
      </w:r>
      <w:r>
        <w:t xml:space="preserve">: Douglas Shoenberger with an office location of 101 S Main Street, Suite 101, Coopersburg, Pennsylvania, 18036 </w:t>
      </w:r>
      <w:r>
        <w:rPr>
          <w:b/>
          <w:bCs/>
        </w:rPr>
        <w:t>Telephone</w:t>
      </w:r>
      <w:r>
        <w:t xml:space="preserve">: (610) 282-1170 </w:t>
      </w:r>
    </w:p>
    <w:p w14:paraId="7CED02BB" w14:textId="77777777" w:rsidR="005B0000" w:rsidRDefault="00337509">
      <w:r>
        <w:t xml:space="preserve">  </w:t>
      </w:r>
    </w:p>
    <w:p w14:paraId="2B8EC276" w14:textId="77777777" w:rsidR="005B0000" w:rsidRDefault="00337509">
      <w:r>
        <w:rPr>
          <w:b/>
          <w:bCs/>
          <w:u w:val="single"/>
        </w:rPr>
        <w:t>ORIGINAL AND COPIES OF THIS DOCUMENT</w:t>
      </w:r>
      <w:r>
        <w:rPr>
          <w:u w:val="single"/>
        </w:rPr>
        <w:t xml:space="preserve"> </w:t>
      </w:r>
      <w:r>
        <w:t xml:space="preserve"> </w:t>
      </w:r>
    </w:p>
    <w:p w14:paraId="1EC6EC88" w14:textId="77777777" w:rsidR="005B0000" w:rsidRDefault="00337509">
      <w:r>
        <w:t xml:space="preserve">  </w:t>
      </w:r>
    </w:p>
    <w:p w14:paraId="506CD1B5" w14:textId="77777777" w:rsidR="005B0000" w:rsidRDefault="00337509">
      <w:r>
        <w:t xml:space="preserve">This original document and/or copies shall be kept at the following locations: Coopersburg Family Practice </w:t>
      </w:r>
    </w:p>
    <w:p w14:paraId="79B5DE59" w14:textId="77777777" w:rsidR="005B0000" w:rsidRDefault="00337509">
      <w:r>
        <w:t xml:space="preserve">  </w:t>
      </w:r>
    </w:p>
    <w:p w14:paraId="511FF51E" w14:textId="77777777" w:rsidR="005B0000" w:rsidRDefault="00337509">
      <w:r>
        <w:rPr>
          <w:b/>
          <w:bCs/>
          <w:u w:val="single"/>
        </w:rPr>
        <w:t>GOVERNING LAW</w:t>
      </w:r>
      <w:r>
        <w:t xml:space="preserve"> </w:t>
      </w:r>
    </w:p>
    <w:p w14:paraId="520B523E" w14:textId="77777777" w:rsidR="005B0000" w:rsidRDefault="00337509">
      <w:r>
        <w:t xml:space="preserve">  </w:t>
      </w:r>
    </w:p>
    <w:p w14:paraId="175F0644" w14:textId="77777777" w:rsidR="005B0000" w:rsidRDefault="00337509">
      <w:r>
        <w:t xml:space="preserve">This document shall be governed by the State where the Principal resides. </w:t>
      </w:r>
    </w:p>
    <w:p w14:paraId="33802E34" w14:textId="77777777" w:rsidR="005B0000" w:rsidRDefault="00337509">
      <w:r>
        <w:t xml:space="preserve">  </w:t>
      </w:r>
    </w:p>
    <w:p w14:paraId="57795004" w14:textId="77777777" w:rsidR="001D626E" w:rsidRDefault="001D626E">
      <w:pPr>
        <w:rPr>
          <w:b/>
          <w:bCs/>
          <w:u w:val="single"/>
        </w:rPr>
      </w:pPr>
    </w:p>
    <w:p w14:paraId="63FF7C19" w14:textId="77777777" w:rsidR="001D626E" w:rsidRDefault="001D626E">
      <w:pPr>
        <w:rPr>
          <w:b/>
          <w:bCs/>
          <w:u w:val="single"/>
        </w:rPr>
      </w:pPr>
    </w:p>
    <w:p w14:paraId="5B48B255" w14:textId="77777777" w:rsidR="001D626E" w:rsidRDefault="001D626E">
      <w:pPr>
        <w:rPr>
          <w:b/>
          <w:bCs/>
          <w:u w:val="single"/>
        </w:rPr>
      </w:pPr>
    </w:p>
    <w:p w14:paraId="0EEE4C43" w14:textId="77777777" w:rsidR="001D626E" w:rsidRDefault="001D626E">
      <w:pPr>
        <w:rPr>
          <w:b/>
          <w:bCs/>
          <w:u w:val="single"/>
        </w:rPr>
      </w:pPr>
    </w:p>
    <w:p w14:paraId="66F05099" w14:textId="77777777" w:rsidR="005B0000" w:rsidRDefault="00337509">
      <w:r>
        <w:rPr>
          <w:b/>
          <w:bCs/>
          <w:u w:val="single"/>
        </w:rPr>
        <w:t>EXECUTION</w:t>
      </w:r>
      <w:r>
        <w:t xml:space="preserve">  </w:t>
      </w:r>
    </w:p>
    <w:p w14:paraId="2C50E882" w14:textId="77777777" w:rsidR="005B0000" w:rsidRDefault="00337509">
      <w:r>
        <w:t xml:space="preserve">  </w:t>
      </w:r>
    </w:p>
    <w:p w14:paraId="36F47E6C" w14:textId="77777777" w:rsidR="005B0000" w:rsidRDefault="00337509">
      <w:r>
        <w:t xml:space="preserve">You must initial, date, and sign this power of attorney before two (2) witnesses not related by blood or marriage. </w:t>
      </w:r>
    </w:p>
    <w:p w14:paraId="5CA2BBBE" w14:textId="77777777" w:rsidR="005B0000" w:rsidRDefault="00337509">
      <w:r>
        <w:t xml:space="preserve">  </w:t>
      </w:r>
    </w:p>
    <w:p w14:paraId="6A093EF0" w14:textId="35474195" w:rsidR="005B0000" w:rsidRDefault="00337509">
      <w:r>
        <w:rPr>
          <w:b/>
          <w:bCs/>
        </w:rPr>
        <w:t>Principal’s Signature</w:t>
      </w:r>
      <w:r>
        <w:t xml:space="preserve"> ____________________</w:t>
      </w:r>
      <w:r w:rsidR="00754C06">
        <w:t>_____________________</w:t>
      </w:r>
      <w:r>
        <w:t xml:space="preserve">_  </w:t>
      </w:r>
    </w:p>
    <w:p w14:paraId="37668226" w14:textId="6577F412" w:rsidR="00754C06" w:rsidRDefault="00754C06">
      <w:r>
        <w:t>_____________________________________________</w:t>
      </w:r>
    </w:p>
    <w:p w14:paraId="14E24AA9" w14:textId="45DB3CC7" w:rsidR="005B0000" w:rsidRDefault="00754C06">
      <w:r>
        <w:t xml:space="preserve"> </w:t>
      </w:r>
      <w:r>
        <w:tab/>
        <w:t>Principal’s Name</w:t>
      </w:r>
      <w:r w:rsidR="00337509">
        <w:t xml:space="preserve">  </w:t>
      </w:r>
    </w:p>
    <w:p w14:paraId="06B7858C" w14:textId="77777777" w:rsidR="00754C06" w:rsidRDefault="00754C06"/>
    <w:p w14:paraId="4856F529" w14:textId="5DC7B886" w:rsidR="005B0000" w:rsidRDefault="00337509">
      <w:r>
        <w:rPr>
          <w:b/>
          <w:bCs/>
        </w:rPr>
        <w:t>Agent’s Signature</w:t>
      </w:r>
      <w:r>
        <w:t xml:space="preserve"> ____________</w:t>
      </w:r>
      <w:r w:rsidR="00754C06">
        <w:t>_________________________</w:t>
      </w:r>
      <w:r>
        <w:t xml:space="preserve">_________  </w:t>
      </w:r>
    </w:p>
    <w:p w14:paraId="069CAFD8" w14:textId="05020D71" w:rsidR="00754C06" w:rsidRDefault="00754C06">
      <w:r>
        <w:t>______________________________________________</w:t>
      </w:r>
    </w:p>
    <w:p w14:paraId="0A7ADD09" w14:textId="711BB595" w:rsidR="005B0000" w:rsidRDefault="00754C06">
      <w:r>
        <w:t xml:space="preserve">           Agent’s Name</w:t>
      </w:r>
      <w:r w:rsidR="00337509">
        <w:t xml:space="preserve">  </w:t>
      </w:r>
    </w:p>
    <w:p w14:paraId="267E6136" w14:textId="77777777" w:rsidR="005B0000" w:rsidRDefault="00337509">
      <w:r>
        <w:t xml:space="preserve">   </w:t>
      </w:r>
    </w:p>
    <w:p w14:paraId="59641E45" w14:textId="77777777" w:rsidR="001D626E" w:rsidRDefault="001D626E"/>
    <w:p w14:paraId="70EA2C1C" w14:textId="77777777" w:rsidR="001D626E" w:rsidRDefault="001D626E"/>
    <w:p w14:paraId="62AB0F5A" w14:textId="77777777" w:rsidR="001D626E" w:rsidRDefault="001D626E"/>
    <w:p w14:paraId="5778E029" w14:textId="77777777" w:rsidR="001D626E" w:rsidRDefault="001D626E"/>
    <w:p w14:paraId="533C7762" w14:textId="77777777" w:rsidR="001D626E" w:rsidRDefault="001D626E"/>
    <w:p w14:paraId="51BCD96B" w14:textId="77777777" w:rsidR="001D626E" w:rsidRDefault="001D626E"/>
    <w:p w14:paraId="54EDD083" w14:textId="77777777" w:rsidR="001D626E" w:rsidRDefault="001D626E"/>
    <w:p w14:paraId="426507FB" w14:textId="77777777" w:rsidR="001D626E" w:rsidRDefault="001D626E"/>
    <w:p w14:paraId="38F01295" w14:textId="77777777" w:rsidR="001D626E" w:rsidRDefault="001D626E"/>
    <w:p w14:paraId="6D05B545" w14:textId="77777777" w:rsidR="001D626E" w:rsidRDefault="001D626E"/>
    <w:p w14:paraId="0F07FB6D" w14:textId="77777777" w:rsidR="001D626E" w:rsidRDefault="001D626E"/>
    <w:p w14:paraId="404532AE" w14:textId="77777777" w:rsidR="001D626E" w:rsidRDefault="001D626E"/>
    <w:p w14:paraId="39B60BE3" w14:textId="77777777" w:rsidR="001D626E" w:rsidRDefault="001D626E"/>
    <w:p w14:paraId="17F2D2AB" w14:textId="77777777" w:rsidR="001D626E" w:rsidRDefault="001D626E"/>
    <w:p w14:paraId="59889D5F" w14:textId="77777777" w:rsidR="001D626E" w:rsidRDefault="001D626E"/>
    <w:p w14:paraId="690A28A4" w14:textId="77777777" w:rsidR="001D626E" w:rsidRDefault="001D626E"/>
    <w:p w14:paraId="45C60155" w14:textId="77777777" w:rsidR="001D626E" w:rsidRDefault="001D626E"/>
    <w:p w14:paraId="582DE6FB" w14:textId="77777777" w:rsidR="001D626E" w:rsidRDefault="001D626E"/>
    <w:p w14:paraId="74030180" w14:textId="77777777" w:rsidR="001D626E" w:rsidRDefault="001D626E"/>
    <w:p w14:paraId="325D6EEE" w14:textId="77777777" w:rsidR="005B0000" w:rsidRDefault="00337509">
      <w:r>
        <w:t xml:space="preserve">  </w:t>
      </w:r>
    </w:p>
    <w:p w14:paraId="45757BCC" w14:textId="77777777" w:rsidR="005B0000" w:rsidRDefault="00337509">
      <w:r>
        <w:rPr>
          <w:b/>
          <w:bCs/>
          <w:u w:val="single"/>
        </w:rPr>
        <w:t>WITNESS STATEMENT AND ACKNOWLEDGMENT</w:t>
      </w:r>
      <w:r>
        <w:t xml:space="preserve"> </w:t>
      </w:r>
    </w:p>
    <w:p w14:paraId="471B2B0F" w14:textId="77777777" w:rsidR="005B0000" w:rsidRDefault="00337509">
      <w:r>
        <w:t xml:space="preserve">  </w:t>
      </w:r>
    </w:p>
    <w:p w14:paraId="784FB224" w14:textId="13554988" w:rsidR="005B0000" w:rsidRDefault="00337509">
      <w:r>
        <w:t xml:space="preserve">I am not the person appointed as agent or successor agent in this medical power of attorney. I am not related to </w:t>
      </w:r>
      <w:r w:rsidR="00754C06">
        <w:t>______________________________</w:t>
      </w:r>
      <w:r>
        <w:t xml:space="preserve">by blood or marriage. I am not entitled to any portion of the </w:t>
      </w:r>
      <w:r w:rsidR="00754C06">
        <w:t>_______________________________</w:t>
      </w:r>
      <w:r>
        <w:t xml:space="preserve"> estate, nor do I have any claim against their estate. I am not the attending physician of </w:t>
      </w:r>
      <w:r w:rsidR="00754C06">
        <w:t>__________________________________</w:t>
      </w:r>
      <w:r>
        <w:t xml:space="preserve"> or an employee of the attending physician. I am not involved in providing direct patient care to </w:t>
      </w:r>
      <w:r w:rsidR="00754C06">
        <w:t>____________________________________________</w:t>
      </w:r>
      <w:r>
        <w:t xml:space="preserve"> and not an officer, director, partner, or business office employee of the health care facility or of any parent organization of the health care facility. </w:t>
      </w:r>
    </w:p>
    <w:p w14:paraId="24720B29" w14:textId="77777777" w:rsidR="005B0000" w:rsidRDefault="00337509">
      <w:r>
        <w:t xml:space="preserve">  </w:t>
      </w:r>
    </w:p>
    <w:p w14:paraId="4622F5F1" w14:textId="77777777" w:rsidR="005B0000" w:rsidRDefault="00337509">
      <w:r>
        <w:rPr>
          <w:b/>
          <w:bCs/>
        </w:rPr>
        <w:t>SIGNATURE OF FIRST WITNESS</w:t>
      </w:r>
      <w:r>
        <w:t xml:space="preserve"> </w:t>
      </w:r>
    </w:p>
    <w:p w14:paraId="4641F46B" w14:textId="77777777" w:rsidR="005B0000" w:rsidRDefault="00337509">
      <w:r>
        <w:t xml:space="preserve">  </w:t>
      </w:r>
    </w:p>
    <w:p w14:paraId="6B4A8CDA" w14:textId="77777777" w:rsidR="005B0000" w:rsidRDefault="00337509">
      <w:r>
        <w:rPr>
          <w:b/>
          <w:bCs/>
        </w:rPr>
        <w:t>Signature</w:t>
      </w:r>
      <w:r>
        <w:t xml:space="preserve">: ________________________________________________ </w:t>
      </w:r>
    </w:p>
    <w:p w14:paraId="260A7B30" w14:textId="77777777" w:rsidR="005B0000" w:rsidRDefault="00337509">
      <w:r>
        <w:t xml:space="preserve">  </w:t>
      </w:r>
    </w:p>
    <w:p w14:paraId="7B249ACE" w14:textId="77777777" w:rsidR="005B0000" w:rsidRDefault="00337509">
      <w:r>
        <w:t xml:space="preserve">Print Name: ___________________________________ Date: __________ </w:t>
      </w:r>
    </w:p>
    <w:p w14:paraId="4653BDC8" w14:textId="77777777" w:rsidR="005B0000" w:rsidRDefault="00337509">
      <w:r>
        <w:t xml:space="preserve">  </w:t>
      </w:r>
    </w:p>
    <w:p w14:paraId="15A47FB2" w14:textId="77777777" w:rsidR="005B0000" w:rsidRDefault="00337509">
      <w:r>
        <w:t xml:space="preserve">Address: __________________________________________________ </w:t>
      </w:r>
    </w:p>
    <w:p w14:paraId="62C38191" w14:textId="77777777" w:rsidR="005B0000" w:rsidRDefault="00337509">
      <w:r>
        <w:t xml:space="preserve">  </w:t>
      </w:r>
    </w:p>
    <w:p w14:paraId="014E7078" w14:textId="77777777" w:rsidR="005B0000" w:rsidRDefault="00337509">
      <w:r>
        <w:rPr>
          <w:b/>
          <w:bCs/>
        </w:rPr>
        <w:t>SIGNATURE OF SECOND WITNESS</w:t>
      </w:r>
      <w:r>
        <w:t xml:space="preserve"> </w:t>
      </w:r>
    </w:p>
    <w:p w14:paraId="393D6870" w14:textId="77777777" w:rsidR="005B0000" w:rsidRDefault="00337509">
      <w:r>
        <w:t xml:space="preserve">  </w:t>
      </w:r>
    </w:p>
    <w:p w14:paraId="03DC570D" w14:textId="77777777" w:rsidR="005B0000" w:rsidRDefault="00337509">
      <w:r>
        <w:rPr>
          <w:b/>
          <w:bCs/>
        </w:rPr>
        <w:t>Signature</w:t>
      </w:r>
      <w:r>
        <w:t xml:space="preserve">: ________________________________________________ </w:t>
      </w:r>
    </w:p>
    <w:p w14:paraId="37043BCE" w14:textId="77777777" w:rsidR="005B0000" w:rsidRDefault="00337509">
      <w:r>
        <w:t xml:space="preserve">  </w:t>
      </w:r>
    </w:p>
    <w:p w14:paraId="38771C83" w14:textId="77777777" w:rsidR="005B0000" w:rsidRDefault="00337509">
      <w:r>
        <w:t xml:space="preserve">Print Name: ___________________________________ Date: __________ </w:t>
      </w:r>
    </w:p>
    <w:p w14:paraId="4C8D9CCA" w14:textId="77777777" w:rsidR="005B0000" w:rsidRDefault="00337509">
      <w:r>
        <w:t xml:space="preserve">  </w:t>
      </w:r>
    </w:p>
    <w:p w14:paraId="6FC4CAFF" w14:textId="77777777" w:rsidR="005B0000" w:rsidRDefault="00337509">
      <w:r>
        <w:t xml:space="preserve">Address: __________________________________________________  </w:t>
      </w:r>
    </w:p>
    <w:p w14:paraId="6BAC7BC4" w14:textId="77777777" w:rsidR="005B0000" w:rsidRDefault="00337509">
      <w:r>
        <w:t xml:space="preserve"> </w:t>
      </w:r>
    </w:p>
    <w:sectPr w:rsidR="005B0000">
      <w:footerReference w:type="default" r:id="rId6"/>
      <w:pgSz w:w="11905" w:h="16837"/>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369F" w14:textId="77777777" w:rsidR="00C04C1D" w:rsidRDefault="00C04C1D">
      <w:pPr>
        <w:spacing w:after="0" w:line="240" w:lineRule="auto"/>
      </w:pPr>
      <w:r>
        <w:separator/>
      </w:r>
    </w:p>
  </w:endnote>
  <w:endnote w:type="continuationSeparator" w:id="0">
    <w:p w14:paraId="10D3584C" w14:textId="77777777" w:rsidR="00C04C1D" w:rsidRDefault="00C0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07A8" w14:textId="77777777" w:rsidR="005B0000" w:rsidRDefault="00337509">
    <w:pPr>
      <w:jc w:val="right"/>
    </w:pPr>
    <w:r>
      <w:rPr>
        <w:sz w:val="20"/>
        <w:szCs w:val="20"/>
      </w:rPr>
      <w:t xml:space="preserve">Page </w:t>
    </w:r>
    <w:r>
      <w:fldChar w:fldCharType="begin"/>
    </w:r>
    <w:r>
      <w:rPr>
        <w:sz w:val="20"/>
        <w:szCs w:val="20"/>
      </w:rPr>
      <w:instrText>PAGE</w:instrText>
    </w:r>
    <w:r>
      <w:fldChar w:fldCharType="separate"/>
    </w:r>
    <w:r w:rsidR="00BD50FB">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A268" w14:textId="77777777" w:rsidR="00C04C1D" w:rsidRDefault="00C04C1D">
      <w:pPr>
        <w:spacing w:after="0" w:line="240" w:lineRule="auto"/>
      </w:pPr>
      <w:r>
        <w:separator/>
      </w:r>
    </w:p>
  </w:footnote>
  <w:footnote w:type="continuationSeparator" w:id="0">
    <w:p w14:paraId="0DAF8175" w14:textId="77777777" w:rsidR="00C04C1D" w:rsidRDefault="00C04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00"/>
    <w:rsid w:val="00161CDB"/>
    <w:rsid w:val="001D626E"/>
    <w:rsid w:val="00284973"/>
    <w:rsid w:val="00337509"/>
    <w:rsid w:val="00451D0E"/>
    <w:rsid w:val="005B0000"/>
    <w:rsid w:val="00754C06"/>
    <w:rsid w:val="00BD50FB"/>
    <w:rsid w:val="00C04C1D"/>
    <w:rsid w:val="00EC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FDA8"/>
  <w15:docId w15:val="{7192140F-FD8D-4483-9C1B-FF498C9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284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Shoenberger</dc:creator>
  <cp:keywords/>
  <dc:description/>
  <cp:lastModifiedBy>CFP Computers</cp:lastModifiedBy>
  <cp:revision>2</cp:revision>
  <cp:lastPrinted>2018-04-17T17:48:00Z</cp:lastPrinted>
  <dcterms:created xsi:type="dcterms:W3CDTF">2020-09-15T12:05:00Z</dcterms:created>
  <dcterms:modified xsi:type="dcterms:W3CDTF">2020-09-15T12:05:00Z</dcterms:modified>
  <cp:category/>
</cp:coreProperties>
</file>